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0B" w:rsidRDefault="005E6B0B" w:rsidP="005E6B0B"/>
    <w:p w:rsidR="005E6B0B" w:rsidRDefault="005E6B0B" w:rsidP="005E6B0B">
      <w:r>
        <w:t>POPIS JLS NA PPDS-U I BPP-U ČIJI INDEKS RAZVIJENOSTI PRELAZI 75%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960"/>
        <w:gridCol w:w="2140"/>
        <w:gridCol w:w="3380"/>
        <w:gridCol w:w="986"/>
        <w:gridCol w:w="1176"/>
      </w:tblGrid>
      <w:tr w:rsidR="005E6B0B" w:rsidTr="005E6B0B">
        <w:trPr>
          <w:trHeight w:val="2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Redoslijed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JLS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Indeks razvijenosti 2013.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PPDS/BPP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Dubrovnik          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Dubrovačko-neretvanska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126,83%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PPDS-dio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Buzet               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Istarska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115,21%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Matulji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111,91%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Karlobag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Ličko-senjska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111,87%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Fužine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111,49%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Lokve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108,09%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Zadar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Zadarska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107,04%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PPDS-dio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Vinodolska općina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106,21%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Konavle            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Dubrovačko-neretvanska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105,34%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Skrad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103,68%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Klana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103,12%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Delnice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102,75%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Stubičke Toplice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Krapinsko-zagorska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102,27%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Župa dubrovačka    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Dubrovačko-neretvanska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101,60%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Osijek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Osiječko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-baranjska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101,53%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PPDS-dio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Čavle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101,20%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Lupoglav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Istarska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100,08%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Sisak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Sisačko-moslavačka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99,73%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PPDS-dio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Vodice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Šibensko-kninska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99,54%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PPDS-dio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Karlovac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Karlovačka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98,91%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PPDS-dio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Starigrad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Zadarska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98,20%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Jelenje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97,87%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Bistra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97,62%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Mrkopalj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97,41%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Ravna Gora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97,20%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Grožnjan           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Istarska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96,53%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Lanišće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Istarska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96,47%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Pisarovina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94,60%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Gračišće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Istarska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94,16%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Oprtalj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Istarska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92,84%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Dubrovačko primorje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Dubrovačko-neretvanska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92,62%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Lovinac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Ličko-senjska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92,35%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Moravice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91,80%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Čabar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91,64%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Ogulin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Karlovačka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89,69%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Senj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Ličko-senjska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89,36%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Vinkovci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Vukovarsko-srijemska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89,21%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PPDS-dio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Gospić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Ličko-senjska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88,66%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Motovun             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Istarska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88,42%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Klis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Splitsko-dalmatinska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86,93%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Virovitica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Virovitičko-podravska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86,75%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PPDS-dio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Daruvar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Bjelovarsko-bilogorska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86,72%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PPDS-dio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Perušić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Ličko-senjska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86,66%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Cerovlje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Istarska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86,57%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Orahovica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Virovitičko-podravska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86,22%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Golubovec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Krapinsko-zagorska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84,52%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Vrbovsko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Primorsko-goranska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84,32%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Ljubešćica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Varaždinska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84,23%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Pakoštane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Zadarska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83,23%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Radoboj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Krapinsko-zagorska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82,99%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Galovac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Zadarska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82,49%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Sinj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Splitsko-dalmatinska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81,37%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Jasenice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Zadarska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80,64%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Primorski Dolac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Splitsko-dalmatinska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80,41%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Dekanovec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Međimurska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79,92%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Dicmo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Splitsko-dalmatinska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79,83%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Vrgorac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Splitsko-dalmatinska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79,53%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Zemunik Donji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Zadarska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78,82%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Plitvička Jezera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Ličko-senjska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78,66%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Pojezerje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Dubrovačko-neretvanska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78,53%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Đurmanec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Krapinsko-zagorska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78,29%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Kraljevec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 Sutli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Krapinsko-zagorska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77,00%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Lepoglava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Varaždinska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76,95%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Lećevica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Splitsko-dalmatinska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75,37%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PPDS</w:t>
            </w:r>
          </w:p>
        </w:tc>
      </w:tr>
      <w:tr w:rsidR="005E6B0B" w:rsidTr="005E6B0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Jesenje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Krapinsko-zagorska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75,22%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B0B" w:rsidRDefault="005E6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BPP</w:t>
            </w:r>
          </w:p>
        </w:tc>
      </w:tr>
    </w:tbl>
    <w:p w:rsidR="005E6B0B" w:rsidRDefault="005E6B0B" w:rsidP="005E6B0B"/>
    <w:p w:rsidR="0037469C" w:rsidRDefault="0037469C">
      <w:bookmarkStart w:id="0" w:name="_GoBack"/>
      <w:bookmarkEnd w:id="0"/>
    </w:p>
    <w:sectPr w:rsidR="0037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B"/>
    <w:rsid w:val="0037469C"/>
    <w:rsid w:val="005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0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0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Petrinović</dc:creator>
  <cp:lastModifiedBy>Edit Petrinović</cp:lastModifiedBy>
  <cp:revision>1</cp:revision>
  <dcterms:created xsi:type="dcterms:W3CDTF">2014-11-06T12:44:00Z</dcterms:created>
  <dcterms:modified xsi:type="dcterms:W3CDTF">2014-11-06T12:45:00Z</dcterms:modified>
</cp:coreProperties>
</file>